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3A" w:rsidRPr="007A0D1B" w:rsidRDefault="00F15224" w:rsidP="007A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D1B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03063A" w:rsidRPr="007A0D1B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3063A" w:rsidRPr="00BF5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772" w:rsidRPr="00BF5772">
        <w:rPr>
          <w:rFonts w:ascii="Times New Roman" w:hAnsi="Times New Roman" w:cs="Times New Roman"/>
          <w:b/>
          <w:sz w:val="28"/>
          <w:szCs w:val="28"/>
        </w:rPr>
        <w:t>технического творчества по робототехнике «РобоЛенд» на базе конструктора</w:t>
      </w:r>
      <w:r w:rsidR="00BF5772" w:rsidRPr="003440C8">
        <w:rPr>
          <w:rFonts w:ascii="Times New Roman" w:hAnsi="Times New Roman" w:cs="Times New Roman"/>
          <w:sz w:val="28"/>
          <w:szCs w:val="28"/>
        </w:rPr>
        <w:t xml:space="preserve"> </w:t>
      </w:r>
      <w:r w:rsidR="00BF5772" w:rsidRPr="003440C8">
        <w:rPr>
          <w:rFonts w:ascii="Times New Roman" w:hAnsi="Times New Roman" w:cs="Times New Roman"/>
          <w:b/>
          <w:bCs/>
          <w:sz w:val="28"/>
          <w:szCs w:val="28"/>
        </w:rPr>
        <w:t>Lego Wedo</w:t>
      </w:r>
      <w:r w:rsidR="00BF5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63A" w:rsidRPr="007A0D1B">
        <w:rPr>
          <w:rFonts w:ascii="Times New Roman" w:hAnsi="Times New Roman" w:cs="Times New Roman"/>
          <w:b/>
          <w:sz w:val="28"/>
          <w:szCs w:val="28"/>
        </w:rPr>
        <w:t>«Домашнее задание»</w:t>
      </w:r>
    </w:p>
    <w:p w:rsidR="00F15224" w:rsidRPr="007A0D1B" w:rsidRDefault="00F15224" w:rsidP="007A0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026" w:rsidRDefault="00AA01FF" w:rsidP="00E94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Сюжетом </w:t>
      </w:r>
      <w:r w:rsidR="0003063A" w:rsidRPr="007A0D1B">
        <w:rPr>
          <w:rFonts w:ascii="Times New Roman" w:hAnsi="Times New Roman" w:cs="Times New Roman"/>
          <w:sz w:val="28"/>
          <w:szCs w:val="28"/>
        </w:rPr>
        <w:t>конкурса</w:t>
      </w:r>
      <w:r w:rsidRPr="007A0D1B">
        <w:rPr>
          <w:rFonts w:ascii="Times New Roman" w:hAnsi="Times New Roman" w:cs="Times New Roman"/>
          <w:sz w:val="28"/>
          <w:szCs w:val="28"/>
        </w:rPr>
        <w:t xml:space="preserve"> </w:t>
      </w:r>
      <w:r w:rsidR="00DD05F9" w:rsidRPr="007A0D1B">
        <w:rPr>
          <w:rFonts w:ascii="Times New Roman" w:hAnsi="Times New Roman" w:cs="Times New Roman"/>
          <w:sz w:val="28"/>
          <w:szCs w:val="28"/>
        </w:rPr>
        <w:t>буд</w:t>
      </w:r>
      <w:r w:rsidR="007A0D1B">
        <w:rPr>
          <w:rFonts w:ascii="Times New Roman" w:hAnsi="Times New Roman" w:cs="Times New Roman"/>
          <w:sz w:val="28"/>
          <w:szCs w:val="28"/>
        </w:rPr>
        <w:t>е</w:t>
      </w:r>
      <w:r w:rsidR="00DD05F9" w:rsidRPr="007A0D1B">
        <w:rPr>
          <w:rFonts w:ascii="Times New Roman" w:hAnsi="Times New Roman" w:cs="Times New Roman"/>
          <w:sz w:val="28"/>
          <w:szCs w:val="28"/>
        </w:rPr>
        <w:t>т</w:t>
      </w:r>
      <w:r w:rsidRPr="007A0D1B">
        <w:rPr>
          <w:rFonts w:ascii="Times New Roman" w:hAnsi="Times New Roman" w:cs="Times New Roman"/>
          <w:sz w:val="28"/>
          <w:szCs w:val="28"/>
        </w:rPr>
        <w:t xml:space="preserve"> тем</w:t>
      </w:r>
      <w:r w:rsidR="007A0D1B">
        <w:rPr>
          <w:rFonts w:ascii="Times New Roman" w:hAnsi="Times New Roman" w:cs="Times New Roman"/>
          <w:sz w:val="28"/>
          <w:szCs w:val="28"/>
        </w:rPr>
        <w:t>а</w:t>
      </w:r>
      <w:r w:rsidRPr="007A0D1B">
        <w:rPr>
          <w:rFonts w:ascii="Times New Roman" w:hAnsi="Times New Roman" w:cs="Times New Roman"/>
          <w:sz w:val="28"/>
          <w:szCs w:val="28"/>
        </w:rPr>
        <w:t xml:space="preserve"> </w:t>
      </w:r>
      <w:r w:rsidR="0003063A" w:rsidRPr="007A0D1B">
        <w:rPr>
          <w:rFonts w:ascii="Times New Roman" w:hAnsi="Times New Roman" w:cs="Times New Roman"/>
          <w:sz w:val="28"/>
          <w:szCs w:val="28"/>
        </w:rPr>
        <w:t>"Космическое путешествие"</w:t>
      </w:r>
      <w:r w:rsidRPr="007A0D1B">
        <w:rPr>
          <w:rFonts w:ascii="Times New Roman" w:hAnsi="Times New Roman" w:cs="Times New Roman"/>
          <w:sz w:val="28"/>
          <w:szCs w:val="28"/>
        </w:rPr>
        <w:t>, что поможет увеличить интерес учеников к исследованию космоса и научным открытиям, развивая их навыки и умения в сферах науки, технологий, инженерного дела и математики.</w:t>
      </w:r>
      <w:r w:rsidR="00777026" w:rsidRPr="007A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876" w:rsidRPr="00320876" w:rsidRDefault="000A05F6" w:rsidP="0032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Сюжетные линии</w:t>
      </w:r>
      <w:r w:rsidR="00320876" w:rsidRPr="00320876">
        <w:rPr>
          <w:rFonts w:ascii="Times New Roman" w:hAnsi="Times New Roman" w:cs="Times New Roman"/>
          <w:b/>
          <w:sz w:val="28"/>
          <w:szCs w:val="28"/>
        </w:rPr>
        <w:t>:</w:t>
      </w:r>
    </w:p>
    <w:p w:rsidR="00777026" w:rsidRPr="00D13221" w:rsidRDefault="00777026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Что нужно людям для выживания и создания колонии в космосе? </w:t>
      </w:r>
    </w:p>
    <w:p w:rsidR="00777026" w:rsidRPr="00D13221" w:rsidRDefault="00777026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Как можно получить энергию для жизнеобеспечения обитаемой станции в космосе? </w:t>
      </w:r>
    </w:p>
    <w:p w:rsidR="0003063A" w:rsidRPr="00D13221" w:rsidRDefault="00777026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Как роботы могут помочь людям в исследованиях?</w:t>
      </w:r>
      <w:r w:rsidR="007A0D1B"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И т.д.</w:t>
      </w:r>
    </w:p>
    <w:p w:rsidR="00486C9E" w:rsidRPr="00E9451F" w:rsidRDefault="00486C9E" w:rsidP="00E94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51F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03063A" w:rsidRPr="00E9451F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E945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участников в команде: минимум 2 человека, максимум 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человек, 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>один руководитель.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D1E1A" w:rsidRPr="00D13221" w:rsidRDefault="001D1E1A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0D1B">
        <w:rPr>
          <w:rFonts w:ascii="Times New Roman" w:hAnsi="Times New Roman" w:cs="Times New Roman"/>
          <w:color w:val="auto"/>
          <w:sz w:val="28"/>
          <w:szCs w:val="28"/>
        </w:rPr>
        <w:t>От каждого образовательного учреждения не более 2 команд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3063A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Возраст участников: 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(2 – 4 класс)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Результат работы команды над проектом представляется в виде м</w:t>
      </w:r>
      <w:r w:rsidR="000A05F6" w:rsidRPr="00D13221">
        <w:rPr>
          <w:rFonts w:ascii="Times New Roman" w:hAnsi="Times New Roman" w:cs="Times New Roman"/>
          <w:color w:val="auto"/>
          <w:sz w:val="28"/>
          <w:szCs w:val="28"/>
        </w:rPr>
        <w:t>одели проекта и постера проекта (стендового доклада)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Для создания модели проекта и</w:t>
      </w:r>
      <w:r w:rsidR="007A0D1B" w:rsidRPr="00D13221">
        <w:rPr>
          <w:rFonts w:ascii="Times New Roman" w:hAnsi="Times New Roman" w:cs="Times New Roman"/>
          <w:color w:val="auto"/>
          <w:sz w:val="28"/>
          <w:szCs w:val="28"/>
        </w:rPr>
        <w:t>спользуются детали LEGO;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моторы, датчики и др. детали робототехнических конструкторов LEGO WeDo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0A05F6" w:rsidRPr="00D13221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>LEGO</w:t>
      </w:r>
      <w:r w:rsidR="000A05F6" w:rsidRPr="00D1322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3063A" w:rsidRPr="00D13221">
        <w:rPr>
          <w:rFonts w:ascii="Times New Roman" w:hAnsi="Times New Roman" w:cs="Times New Roman"/>
          <w:color w:val="auto"/>
          <w:sz w:val="28"/>
          <w:szCs w:val="28"/>
        </w:rPr>
        <w:t>WeDo2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Постер проекта</w:t>
      </w:r>
      <w:r w:rsidR="000A05F6"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(стендовый доклад)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 можно сделать своими руками 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Название команды, слоган, отличительная форма и/ или знаки, символика – приветствуется! 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Инженерный, проектно-исследовательский, креативно-творческий подход – обязательно! </w:t>
      </w:r>
    </w:p>
    <w:p w:rsidR="00830A34" w:rsidRPr="00E9451F" w:rsidRDefault="00830A34" w:rsidP="00E94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51F">
        <w:rPr>
          <w:rFonts w:ascii="Times New Roman" w:hAnsi="Times New Roman" w:cs="Times New Roman"/>
          <w:b/>
          <w:sz w:val="28"/>
          <w:szCs w:val="28"/>
        </w:rPr>
        <w:t>Какие вопросы интересуют жюри: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Как вы пришли к тому, что ваша модель должна выглядеть именно так?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Каким образом ваша модель связана с вашим проектом?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Как вы решили, что надо нарисовать на постере?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Почему вы построили такую модель, а не другую?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Продолжали ли вы реализовывать идеи, которые сначала вам казались невозможными?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Поможет ли ваша модель и ваш постер понять людям смысл вашего проекта? 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Что вы узнали нового по теме </w:t>
      </w:r>
      <w:r w:rsidR="00830A34" w:rsidRPr="00D13221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Pr="00D13221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Каковы были ваши роли в команде?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Вам понравилось работать в команде?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Как вам помогал ваш руководитель?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Вы видели сегодня другие команды. Чем ваша команда от них отличается в лучшую сторону?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Если бы вас попросили подсказать другой команде с чего начать, что бы вы посоветовали? </w:t>
      </w:r>
    </w:p>
    <w:p w:rsidR="00830A34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Что самое сложное, самое простое в работе? </w:t>
      </w:r>
    </w:p>
    <w:p w:rsidR="00486C9E" w:rsidRPr="00D13221" w:rsidRDefault="00486C9E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 xml:space="preserve">Как ваша команда выбирала себе название? </w:t>
      </w:r>
    </w:p>
    <w:p w:rsidR="00D13221" w:rsidRPr="00D83149" w:rsidRDefault="00D13221" w:rsidP="00D13221">
      <w:pPr>
        <w:spacing w:after="0"/>
        <w:ind w:lef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домашнего задания:</w:t>
      </w:r>
    </w:p>
    <w:p w:rsidR="00D13221" w:rsidRPr="00D13221" w:rsidRDefault="00D13221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Соответствие собранной композиции заявленной теме (5 баллов);</w:t>
      </w:r>
    </w:p>
    <w:p w:rsidR="00D13221" w:rsidRPr="00D13221" w:rsidRDefault="00D13221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Сложность исполнения (5 баллов);</w:t>
      </w:r>
    </w:p>
    <w:p w:rsidR="00D13221" w:rsidRPr="00D13221" w:rsidRDefault="00D13221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Количество собранных персонажей, элементов, механизмов (5 баллов);</w:t>
      </w:r>
    </w:p>
    <w:p w:rsidR="00D13221" w:rsidRPr="00D13221" w:rsidRDefault="00D13221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Наличие ИКТ – сопровождения (видео, аудио, презентация и т. д.) (5 баллов);</w:t>
      </w:r>
    </w:p>
    <w:p w:rsidR="00D13221" w:rsidRPr="00D13221" w:rsidRDefault="00D13221" w:rsidP="00D13221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221">
        <w:rPr>
          <w:rFonts w:ascii="Times New Roman" w:hAnsi="Times New Roman" w:cs="Times New Roman"/>
          <w:color w:val="auto"/>
          <w:sz w:val="28"/>
          <w:szCs w:val="28"/>
        </w:rPr>
        <w:t>Творческий подход (5 баллов).</w:t>
      </w:r>
    </w:p>
    <w:p w:rsidR="00D13221" w:rsidRPr="00D83149" w:rsidRDefault="00D13221" w:rsidP="00D13221">
      <w:pPr>
        <w:spacing w:after="0"/>
        <w:ind w:lef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баллов: 25</w:t>
      </w:r>
    </w:p>
    <w:p w:rsidR="00CA4CDE" w:rsidRPr="007A0D1B" w:rsidRDefault="00CA4CDE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br w:type="page"/>
      </w:r>
    </w:p>
    <w:p w:rsidR="001D1E1A" w:rsidRPr="007A0D1B" w:rsidRDefault="001D1E1A" w:rsidP="00E9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ПОСТЕР ПРОЕКТА</w:t>
      </w:r>
    </w:p>
    <w:p w:rsidR="001D1E1A" w:rsidRPr="007A0D1B" w:rsidRDefault="001D1E1A" w:rsidP="00E94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Команда для иллюстрации своих исследований и командной работы создает постер. Это дает возможность поделиться тем, что они изучали, что они узнали, и демонстрирует информацию о команде и о каждом члене команды.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Подойдите к созданию постера креативно, это может быть «раскладушка», просто плакат, большая книга и т.д.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Используйте тексты, рисунки, фотографии и мелкие предметы, чтобы рассказать о том, что вы узнали во время своих исследований по теме.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Покажите, где искали ответы и опишите людей, с которыми вы общались.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Опишите свои модели и механизмы. Расскажите о своей команде.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b/>
          <w:bCs/>
          <w:sz w:val="28"/>
          <w:szCs w:val="28"/>
        </w:rPr>
        <w:t xml:space="preserve">Постер проекта – это, своего рода летопись проекта, прочитав которую, любой сможет узнать, как вы работали над проектом и каков результат этой работы.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b/>
          <w:bCs/>
          <w:sz w:val="28"/>
          <w:szCs w:val="28"/>
        </w:rPr>
        <w:t xml:space="preserve">Постер необходимо делать с соблюдением следующих правил: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1. Размеры постера: 91, 44 см х 121, 92 см(А3) или 55, 8 см х 71, 12 см(А2)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2. Используйте фото, рисунки, маленькие объекты, прикрепленные к постеру, текстовое описание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3. Расскажите о своей модели, описание должно содержать технические характеристики движущихся механизмов </w:t>
      </w:r>
    </w:p>
    <w:p w:rsidR="001D1E1A" w:rsidRPr="007A0D1B" w:rsidRDefault="001D1E1A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3752"/>
        <w:gridCol w:w="1701"/>
      </w:tblGrid>
      <w:tr w:rsidR="001D1E1A" w:rsidRPr="007A0D1B" w:rsidTr="00C123C4">
        <w:trPr>
          <w:trHeight w:val="1588"/>
        </w:trPr>
        <w:tc>
          <w:tcPr>
            <w:tcW w:w="2026" w:type="dxa"/>
          </w:tcPr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Наше исследование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 и где искали информацию…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 команда работает над изучением информации, беседует с экспертами и т.д.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Фото и описание экскурсий и т.д. </w:t>
            </w:r>
          </w:p>
        </w:tc>
        <w:tc>
          <w:tcPr>
            <w:tcW w:w="3752" w:type="dxa"/>
          </w:tcPr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КОМАНДЫ </w:t>
            </w:r>
          </w:p>
          <w:p w:rsidR="00C123C4" w:rsidRPr="007A0D1B" w:rsidRDefault="00C123C4" w:rsidP="00E9451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МИССИЯ ЛУНА</w:t>
            </w:r>
            <w:r w:rsidRPr="007A0D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Расскажите и покажите какую проблему вы выбрали</w:t>
            </w:r>
            <w:r w:rsidRPr="007A0D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ее решение, как улучшить и / или сделать более эффективным путь прохождения воды от источника до человека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Наша модель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Расскажите о своей модели…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Техническое описание…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Концепция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Процесс создания… </w:t>
            </w:r>
          </w:p>
        </w:tc>
        <w:tc>
          <w:tcPr>
            <w:tcW w:w="1701" w:type="dxa"/>
          </w:tcPr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Наша команда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Члены команды </w:t>
            </w:r>
          </w:p>
          <w:p w:rsidR="001D1E1A" w:rsidRPr="007A0D1B" w:rsidRDefault="001D1E1A" w:rsidP="00E945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Информация о каждом члене и наставнике </w:t>
            </w:r>
          </w:p>
        </w:tc>
      </w:tr>
    </w:tbl>
    <w:p w:rsidR="00777026" w:rsidRPr="007A0D1B" w:rsidRDefault="00777026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026" w:rsidRPr="007A0D1B" w:rsidRDefault="00777026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br w:type="page"/>
      </w:r>
    </w:p>
    <w:p w:rsidR="00C123C4" w:rsidRPr="007A0D1B" w:rsidRDefault="00C123C4" w:rsidP="00E9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ПРОЕКТА</w:t>
      </w:r>
    </w:p>
    <w:p w:rsidR="00C123C4" w:rsidRPr="007A0D1B" w:rsidRDefault="00C123C4" w:rsidP="00E94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Каждой команде необходимо построить собственную модель. Способны ли вы создать модель LEGO, которая не только будет символизировать решение проектной задачи, но и продемонстрирует процесс ее развития с течением времени? Как обстояли дела в </w:t>
      </w:r>
      <w:r w:rsidR="00F15224" w:rsidRPr="007A0D1B">
        <w:rPr>
          <w:rFonts w:ascii="Times New Roman" w:hAnsi="Times New Roman" w:cs="Times New Roman"/>
          <w:sz w:val="28"/>
          <w:szCs w:val="28"/>
        </w:rPr>
        <w:t>прошлом? Что собой представляет</w:t>
      </w:r>
      <w:r w:rsidRPr="007A0D1B">
        <w:rPr>
          <w:rFonts w:ascii="Times New Roman" w:hAnsi="Times New Roman" w:cs="Times New Roman"/>
          <w:sz w:val="28"/>
          <w:szCs w:val="28"/>
        </w:rPr>
        <w:t xml:space="preserve">, выбранное Вами решение сейчас в наше время, а может быть что будет в будущем?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Сделайте так, чтобы отдельные элементы вашей модели могли двигаться.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Руководствуйтесь следующими правилами: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Продумайте дизайн и конструкцию своей модели. Проявите изобретательность! Продемонстрируйте оригинальность!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Недостаточно просто собрать все детали конструктора, который каждый может купить в магазине или в Интернете.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Модель должна состоять из компонентов и деталей, которые входят в комплектацию наборов LEGO. Разрешается использовать любые кирпичики, фигурки или движущиеся части LEGO.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>• Модель должна иметь по крайней мере одну приводную часть, включающую в себя электродвигатель. В качестве привода можно использовать мотор LEGO</w:t>
      </w:r>
      <w:r w:rsidR="007A0D1B" w:rsidRPr="007A0D1B">
        <w:rPr>
          <w:rFonts w:ascii="Times New Roman" w:hAnsi="Times New Roman" w:cs="Times New Roman"/>
          <w:sz w:val="28"/>
          <w:szCs w:val="28"/>
        </w:rPr>
        <w:t xml:space="preserve"> WeDo и</w:t>
      </w:r>
      <w:r w:rsidR="007A0D1B">
        <w:rPr>
          <w:rFonts w:ascii="Times New Roman" w:hAnsi="Times New Roman" w:cs="Times New Roman"/>
          <w:sz w:val="28"/>
          <w:szCs w:val="28"/>
        </w:rPr>
        <w:t>ли</w:t>
      </w:r>
      <w:r w:rsidR="007A0D1B" w:rsidRPr="007A0D1B">
        <w:rPr>
          <w:rFonts w:ascii="Times New Roman" w:hAnsi="Times New Roman" w:cs="Times New Roman"/>
          <w:sz w:val="28"/>
          <w:szCs w:val="28"/>
        </w:rPr>
        <w:t xml:space="preserve"> LEGO WeDo2</w:t>
      </w:r>
      <w:r w:rsidRPr="007A0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22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Модель должна включать в себя один простой механизм, причем разрешается использовать детали LEGO для создания пандусов, рычагов, шкивов, зубчатых передач, колес и осей, включая применение винтов и клиньев.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Детали LEGO запрещается окрашивать или украшать. Кроме того, при создании модели не разрешается использовать материалы для изобразительного искусства и художественного творчества. </w:t>
      </w:r>
    </w:p>
    <w:p w:rsidR="00C123C4" w:rsidRPr="007A0D1B" w:rsidRDefault="00C123C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1B">
        <w:rPr>
          <w:rFonts w:ascii="Times New Roman" w:hAnsi="Times New Roman" w:cs="Times New Roman"/>
          <w:sz w:val="28"/>
          <w:szCs w:val="28"/>
        </w:rPr>
        <w:t xml:space="preserve">• Габариты модели должны быть не более 38, 1 см х 38, 1 см - это размер большой пластины Lego. Можно использовать пластины меньшего размера. </w:t>
      </w:r>
    </w:p>
    <w:p w:rsidR="00830A34" w:rsidRPr="007A0D1B" w:rsidRDefault="00830A34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D1B" w:rsidRPr="007A0D1B" w:rsidRDefault="007A0D1B" w:rsidP="00E94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D1B" w:rsidRPr="007A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779BE"/>
    <w:multiLevelType w:val="hybridMultilevel"/>
    <w:tmpl w:val="F2F177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4E7E75"/>
    <w:multiLevelType w:val="hybridMultilevel"/>
    <w:tmpl w:val="28FE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515E"/>
    <w:multiLevelType w:val="hybridMultilevel"/>
    <w:tmpl w:val="B512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B23A4"/>
    <w:multiLevelType w:val="multilevel"/>
    <w:tmpl w:val="01F2F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8F28D5"/>
    <w:multiLevelType w:val="hybridMultilevel"/>
    <w:tmpl w:val="F701DC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4DC84B7"/>
    <w:multiLevelType w:val="hybridMultilevel"/>
    <w:tmpl w:val="5494DF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A6153D1"/>
    <w:multiLevelType w:val="hybridMultilevel"/>
    <w:tmpl w:val="32D6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BE"/>
    <w:rsid w:val="0003063A"/>
    <w:rsid w:val="000A05F6"/>
    <w:rsid w:val="001D1E1A"/>
    <w:rsid w:val="00320876"/>
    <w:rsid w:val="004541EF"/>
    <w:rsid w:val="00486C9E"/>
    <w:rsid w:val="00525804"/>
    <w:rsid w:val="00553215"/>
    <w:rsid w:val="00634DF8"/>
    <w:rsid w:val="00777026"/>
    <w:rsid w:val="007A0D1B"/>
    <w:rsid w:val="00830A34"/>
    <w:rsid w:val="00892EA1"/>
    <w:rsid w:val="0095475B"/>
    <w:rsid w:val="00A239BE"/>
    <w:rsid w:val="00AA01FF"/>
    <w:rsid w:val="00BF5772"/>
    <w:rsid w:val="00C123C4"/>
    <w:rsid w:val="00CA4CDE"/>
    <w:rsid w:val="00CC3D56"/>
    <w:rsid w:val="00D13221"/>
    <w:rsid w:val="00DD05F9"/>
    <w:rsid w:val="00E9451F"/>
    <w:rsid w:val="00EA0927"/>
    <w:rsid w:val="00F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1D1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92EA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1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2E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2E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92E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92EA1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92E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92E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92E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2E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EA1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892EA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892E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92EA1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92E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92EA1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92EA1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92EA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92EA1"/>
  </w:style>
  <w:style w:type="paragraph" w:styleId="ac">
    <w:name w:val="List Paragraph"/>
    <w:basedOn w:val="a"/>
    <w:uiPriority w:val="34"/>
    <w:qFormat/>
    <w:rsid w:val="00892EA1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92EA1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92E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92EA1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92E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92EA1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92EA1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92EA1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92E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92E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92EA1"/>
    <w:pPr>
      <w:spacing w:before="480" w:line="264" w:lineRule="auto"/>
      <w:outlineLvl w:val="9"/>
    </w:pPr>
    <w:rPr>
      <w:b/>
    </w:rPr>
  </w:style>
  <w:style w:type="paragraph" w:customStyle="1" w:styleId="Default">
    <w:name w:val="Default"/>
    <w:rsid w:val="001D1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Люлькина Елена Станиславовна</dc:creator>
  <cp:lastModifiedBy>Марина</cp:lastModifiedBy>
  <cp:revision>2</cp:revision>
  <cp:lastPrinted>2018-06-28T11:08:00Z</cp:lastPrinted>
  <dcterms:created xsi:type="dcterms:W3CDTF">2018-11-01T10:28:00Z</dcterms:created>
  <dcterms:modified xsi:type="dcterms:W3CDTF">2018-11-01T10:28:00Z</dcterms:modified>
</cp:coreProperties>
</file>